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CA76F2" w:rsidRPr="00CA76F2" w14:paraId="0F8198D9" w14:textId="77777777" w:rsidTr="00E90E52">
        <w:tc>
          <w:tcPr>
            <w:tcW w:w="8828" w:type="dxa"/>
          </w:tcPr>
          <w:p w14:paraId="6C6C3D89" w14:textId="477CC110" w:rsidR="00CA76F2" w:rsidRPr="00CA76F2" w:rsidRDefault="00CA76F2" w:rsidP="00E90E52">
            <w:pPr>
              <w:rPr>
                <w:rFonts w:ascii="Calibri" w:hAnsi="Calibri"/>
                <w:b/>
                <w:sz w:val="40"/>
                <w:szCs w:val="40"/>
              </w:rPr>
            </w:pPr>
            <w:bookmarkStart w:id="0" w:name="_GoBack"/>
            <w:bookmarkEnd w:id="0"/>
            <w:r w:rsidRPr="00CA76F2">
              <w:rPr>
                <w:rFonts w:ascii="Calibri" w:hAnsi="Calibri"/>
                <w:b/>
                <w:sz w:val="40"/>
                <w:szCs w:val="40"/>
              </w:rPr>
              <w:t>Lección loro</w:t>
            </w:r>
          </w:p>
        </w:tc>
      </w:tr>
      <w:tr w:rsidR="00CA76F2" w:rsidRPr="00CA76F2" w14:paraId="16735C21" w14:textId="77777777" w:rsidTr="00E90E52">
        <w:tc>
          <w:tcPr>
            <w:tcW w:w="8828" w:type="dxa"/>
          </w:tcPr>
          <w:p w14:paraId="7FAC778D" w14:textId="77777777" w:rsidR="00CA76F2" w:rsidRPr="00CA76F2" w:rsidRDefault="00CA76F2" w:rsidP="00E90E52">
            <w:pPr>
              <w:rPr>
                <w:rFonts w:ascii="Calibri" w:hAnsi="Calibri"/>
                <w:sz w:val="40"/>
                <w:szCs w:val="40"/>
              </w:rPr>
            </w:pPr>
            <w:r w:rsidRPr="00CA76F2">
              <w:rPr>
                <w:rFonts w:ascii="Calibri" w:hAnsi="Calibri"/>
                <w:i/>
                <w:sz w:val="40"/>
                <w:szCs w:val="40"/>
              </w:rPr>
              <w:t>Tercer día</w:t>
            </w:r>
          </w:p>
        </w:tc>
      </w:tr>
      <w:tr w:rsidR="00CA76F2" w:rsidRPr="00CA76F2" w14:paraId="775471D2" w14:textId="77777777" w:rsidTr="00E90E52">
        <w:tc>
          <w:tcPr>
            <w:tcW w:w="8828" w:type="dxa"/>
          </w:tcPr>
          <w:tbl>
            <w:tblPr>
              <w:tblW w:w="1345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10"/>
              <w:gridCol w:w="4110"/>
              <w:gridCol w:w="4154"/>
              <w:gridCol w:w="1183"/>
            </w:tblGrid>
            <w:tr w:rsidR="00CA76F2" w:rsidRPr="00CA76F2" w14:paraId="439B917D" w14:textId="77777777" w:rsidTr="00CA76F2">
              <w:trPr>
                <w:gridAfter w:val="1"/>
                <w:wAfter w:w="1183" w:type="dxa"/>
                <w:trHeight w:val="424"/>
              </w:trPr>
              <w:tc>
                <w:tcPr>
                  <w:tcW w:w="4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A213DC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aro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E0CFC3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moreno</w:t>
                  </w:r>
                </w:p>
              </w:tc>
              <w:tc>
                <w:tcPr>
                  <w:tcW w:w="4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8F5AD0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mural</w:t>
                  </w:r>
                </w:p>
              </w:tc>
            </w:tr>
            <w:tr w:rsidR="00CA76F2" w:rsidRPr="00CA76F2" w14:paraId="27B5CA14" w14:textId="77777777" w:rsidTr="00CA76F2">
              <w:trPr>
                <w:gridAfter w:val="1"/>
                <w:wAfter w:w="1183" w:type="dxa"/>
                <w:trHeight w:val="424"/>
              </w:trPr>
              <w:tc>
                <w:tcPr>
                  <w:tcW w:w="4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293D87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mora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2A4B12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orejona</w:t>
                  </w:r>
                </w:p>
              </w:tc>
              <w:tc>
                <w:tcPr>
                  <w:tcW w:w="4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8EC203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mejora</w:t>
                  </w:r>
                </w:p>
              </w:tc>
            </w:tr>
            <w:tr w:rsidR="00CA76F2" w:rsidRPr="00CA76F2" w14:paraId="69E8CE80" w14:textId="77777777" w:rsidTr="00CA76F2">
              <w:trPr>
                <w:gridAfter w:val="1"/>
                <w:wAfter w:w="1183" w:type="dxa"/>
                <w:trHeight w:val="424"/>
              </w:trPr>
              <w:tc>
                <w:tcPr>
                  <w:tcW w:w="4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1624B4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lora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8AD326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aire</w:t>
                  </w:r>
                </w:p>
              </w:tc>
              <w:tc>
                <w:tcPr>
                  <w:tcW w:w="4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D336C4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minería</w:t>
                  </w:r>
                </w:p>
              </w:tc>
            </w:tr>
            <w:tr w:rsidR="00CA76F2" w:rsidRPr="00CA76F2" w14:paraId="413163C3" w14:textId="77777777" w:rsidTr="00CA76F2">
              <w:trPr>
                <w:gridAfter w:val="1"/>
                <w:wAfter w:w="1183" w:type="dxa"/>
                <w:trHeight w:val="424"/>
              </w:trPr>
              <w:tc>
                <w:tcPr>
                  <w:tcW w:w="4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46E16A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ira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425BF9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alero</w:t>
                  </w:r>
                </w:p>
              </w:tc>
              <w:tc>
                <w:tcPr>
                  <w:tcW w:w="4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CF4FB4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naranjo</w:t>
                  </w:r>
                </w:p>
              </w:tc>
            </w:tr>
            <w:tr w:rsidR="00CA76F2" w:rsidRPr="00CA76F2" w14:paraId="4AA1A421" w14:textId="77777777" w:rsidTr="00CA76F2">
              <w:trPr>
                <w:gridAfter w:val="1"/>
                <w:wAfter w:w="1183" w:type="dxa"/>
                <w:trHeight w:val="424"/>
              </w:trPr>
              <w:tc>
                <w:tcPr>
                  <w:tcW w:w="4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CD1299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mira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4F3A7E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mareo</w:t>
                  </w:r>
                </w:p>
              </w:tc>
              <w:tc>
                <w:tcPr>
                  <w:tcW w:w="4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3D57B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aurora</w:t>
                  </w:r>
                </w:p>
              </w:tc>
            </w:tr>
            <w:tr w:rsidR="00CA76F2" w:rsidRPr="00CA76F2" w14:paraId="40080C87" w14:textId="77777777" w:rsidTr="00CA76F2">
              <w:trPr>
                <w:gridAfter w:val="1"/>
                <w:wAfter w:w="1183" w:type="dxa"/>
                <w:trHeight w:val="424"/>
              </w:trPr>
              <w:tc>
                <w:tcPr>
                  <w:tcW w:w="4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2254AA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jura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16CCF5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arena</w:t>
                  </w:r>
                </w:p>
              </w:tc>
              <w:tc>
                <w:tcPr>
                  <w:tcW w:w="4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C1AC9F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marinero</w:t>
                  </w:r>
                </w:p>
              </w:tc>
            </w:tr>
            <w:tr w:rsidR="00CA76F2" w:rsidRPr="00CA76F2" w14:paraId="0C216B37" w14:textId="77777777" w:rsidTr="00CA76F2">
              <w:trPr>
                <w:trHeight w:val="424"/>
              </w:trPr>
              <w:tc>
                <w:tcPr>
                  <w:tcW w:w="134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D57CCD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¡mira un jurel en la arena!</w:t>
                  </w:r>
                </w:p>
              </w:tc>
            </w:tr>
            <w:tr w:rsidR="00CA76F2" w:rsidRPr="00CA76F2" w14:paraId="1434D042" w14:textId="77777777" w:rsidTr="00CA76F2">
              <w:trPr>
                <w:trHeight w:val="424"/>
              </w:trPr>
              <w:tc>
                <w:tcPr>
                  <w:tcW w:w="134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1ACCEE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un aro en la oreja.</w:t>
                  </w:r>
                </w:p>
              </w:tc>
            </w:tr>
            <w:tr w:rsidR="00CA76F2" w:rsidRPr="00CA76F2" w14:paraId="57FDDC3A" w14:textId="77777777" w:rsidTr="00CA76F2">
              <w:trPr>
                <w:trHeight w:val="424"/>
              </w:trPr>
              <w:tc>
                <w:tcPr>
                  <w:tcW w:w="134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2628F3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 xml:space="preserve">el oro en la mina. </w:t>
                  </w:r>
                </w:p>
              </w:tc>
            </w:tr>
            <w:tr w:rsidR="00CA76F2" w:rsidRPr="00CA76F2" w14:paraId="4950E4EC" w14:textId="77777777" w:rsidTr="00CA76F2">
              <w:trPr>
                <w:trHeight w:val="424"/>
              </w:trPr>
              <w:tc>
                <w:tcPr>
                  <w:tcW w:w="134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F670C4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en enero me mojo.</w:t>
                  </w:r>
                </w:p>
              </w:tc>
            </w:tr>
            <w:tr w:rsidR="00CA76F2" w:rsidRPr="00CA76F2" w14:paraId="077CE587" w14:textId="77777777" w:rsidTr="00CA76F2">
              <w:trPr>
                <w:trHeight w:val="424"/>
              </w:trPr>
              <w:tc>
                <w:tcPr>
                  <w:tcW w:w="134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6B03C8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el número uno.</w:t>
                  </w:r>
                </w:p>
              </w:tc>
            </w:tr>
            <w:tr w:rsidR="00CA76F2" w:rsidRPr="00CA76F2" w14:paraId="4B77B862" w14:textId="77777777" w:rsidTr="00CA76F2">
              <w:trPr>
                <w:trHeight w:val="424"/>
              </w:trPr>
              <w:tc>
                <w:tcPr>
                  <w:tcW w:w="134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7E25A9" w14:textId="77777777" w:rsidR="00CA76F2" w:rsidRPr="00CA76F2" w:rsidRDefault="00CA76F2" w:rsidP="00CA76F2">
                  <w:pPr>
                    <w:spacing w:after="0" w:line="360" w:lineRule="auto"/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</w:pPr>
                  <w:r w:rsidRPr="00CA76F2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  <w:lang w:eastAsia="es-CL"/>
                    </w:rPr>
                    <w:t>el marinero mira al león marino.</w:t>
                  </w:r>
                </w:p>
              </w:tc>
            </w:tr>
          </w:tbl>
          <w:p w14:paraId="4AE96855" w14:textId="77777777" w:rsidR="00CA76F2" w:rsidRPr="00CA76F2" w:rsidRDefault="00CA76F2" w:rsidP="00CA76F2">
            <w:pPr>
              <w:spacing w:line="360" w:lineRule="auto"/>
              <w:rPr>
                <w:rFonts w:ascii="Calibri" w:hAnsi="Calibri"/>
                <w:sz w:val="40"/>
                <w:szCs w:val="40"/>
              </w:rPr>
            </w:pPr>
          </w:p>
        </w:tc>
      </w:tr>
    </w:tbl>
    <w:p w14:paraId="21118FCF" w14:textId="77777777" w:rsidR="002043CB" w:rsidRPr="006D5360" w:rsidRDefault="002043CB" w:rsidP="006D5360"/>
    <w:sectPr w:rsidR="002043CB" w:rsidRPr="006D5360" w:rsidSect="00C90344">
      <w:pgSz w:w="15840" w:h="12240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60"/>
    <w:rsid w:val="002043CB"/>
    <w:rsid w:val="0039011F"/>
    <w:rsid w:val="00497F76"/>
    <w:rsid w:val="004D2348"/>
    <w:rsid w:val="004E50A1"/>
    <w:rsid w:val="006D5360"/>
    <w:rsid w:val="00984DF6"/>
    <w:rsid w:val="00C90344"/>
    <w:rsid w:val="00CA76F2"/>
    <w:rsid w:val="00CB35C9"/>
    <w:rsid w:val="00D1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EB635"/>
  <w14:defaultImageDpi w14:val="300"/>
  <w15:docId w15:val="{A7997655-1E57-4906-A60D-DB2F3F46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360"/>
    <w:pPr>
      <w:spacing w:after="160" w:line="259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5360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 Durán</dc:creator>
  <cp:keywords/>
  <dc:description/>
  <cp:lastModifiedBy>ricardo</cp:lastModifiedBy>
  <cp:revision>2</cp:revision>
  <dcterms:created xsi:type="dcterms:W3CDTF">2020-05-14T12:41:00Z</dcterms:created>
  <dcterms:modified xsi:type="dcterms:W3CDTF">2020-05-14T12:41:00Z</dcterms:modified>
</cp:coreProperties>
</file>